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9423E" w14:textId="77777777" w:rsidR="000524A2" w:rsidRDefault="000524A2">
      <w:pPr>
        <w:spacing w:before="60" w:after="60"/>
        <w:jc w:val="center"/>
        <w:rPr>
          <w:rFonts w:ascii="Cambria" w:hAnsi="Cambria"/>
          <w:b/>
          <w:bCs/>
          <w:color w:val="2F5496"/>
        </w:rPr>
      </w:pPr>
    </w:p>
    <w:p w14:paraId="05EF15AD" w14:textId="77777777" w:rsidR="000524A2" w:rsidRDefault="008F3256">
      <w:pPr>
        <w:spacing w:before="60" w:after="60"/>
        <w:jc w:val="center"/>
        <w:rPr>
          <w:rFonts w:ascii="Cambria" w:hAnsi="Cambria"/>
          <w:b/>
          <w:bCs/>
          <w:color w:val="2F5496"/>
        </w:rPr>
      </w:pPr>
      <w:r>
        <w:rPr>
          <w:rFonts w:ascii="Cambria" w:hAnsi="Cambria"/>
          <w:b/>
          <w:bCs/>
          <w:color w:val="2F5496"/>
        </w:rPr>
        <w:t>WYKAZ WYKONANYCH ZAMÓWIEŃ</w:t>
      </w:r>
    </w:p>
    <w:p w14:paraId="401F3676" w14:textId="77777777" w:rsidR="000524A2" w:rsidRDefault="000524A2">
      <w:pPr>
        <w:spacing w:before="60" w:after="60"/>
        <w:jc w:val="center"/>
        <w:rPr>
          <w:rFonts w:ascii="Cambria" w:hAnsi="Cambria"/>
        </w:rPr>
      </w:pPr>
    </w:p>
    <w:p w14:paraId="2128E161" w14:textId="77777777" w:rsidR="0095189D" w:rsidRDefault="0095189D">
      <w:pPr>
        <w:autoSpaceDE w:val="0"/>
        <w:autoSpaceDN w:val="0"/>
        <w:adjustRightInd w:val="0"/>
        <w:spacing w:before="60" w:after="60" w:line="240" w:lineRule="auto"/>
        <w:jc w:val="both"/>
        <w:rPr>
          <w:rFonts w:ascii="Cambria" w:hAnsi="Cambria"/>
          <w:sz w:val="20"/>
          <w:szCs w:val="20"/>
        </w:rPr>
      </w:pPr>
    </w:p>
    <w:p w14:paraId="379FCB8A" w14:textId="3C450903" w:rsidR="0095189D" w:rsidRPr="0095189D" w:rsidRDefault="0095189D" w:rsidP="00906504">
      <w:pPr>
        <w:jc w:val="both"/>
        <w:rPr>
          <w:rFonts w:ascii="Cambria" w:hAnsi="Cambria"/>
          <w:sz w:val="20"/>
          <w:szCs w:val="20"/>
        </w:rPr>
      </w:pPr>
      <w:r w:rsidRPr="000E6C74">
        <w:rPr>
          <w:rFonts w:ascii="Cambria" w:hAnsi="Cambria"/>
          <w:sz w:val="20"/>
          <w:szCs w:val="20"/>
        </w:rPr>
        <w:t xml:space="preserve">W związku z ofertą złożoną w odpowiedzi na Zapytanie </w:t>
      </w:r>
      <w:r w:rsidRPr="0095189D">
        <w:rPr>
          <w:rFonts w:ascii="Cambria" w:hAnsi="Cambria"/>
          <w:sz w:val="20"/>
          <w:szCs w:val="20"/>
        </w:rPr>
        <w:t>ofertowe nr</w:t>
      </w:r>
      <w:r w:rsidRPr="0095189D">
        <w:rPr>
          <w:rFonts w:ascii="Cambria" w:hAnsi="Cambria"/>
          <w:b/>
          <w:sz w:val="20"/>
          <w:szCs w:val="20"/>
        </w:rPr>
        <w:t xml:space="preserve"> </w:t>
      </w:r>
      <w:r w:rsidRPr="0095189D">
        <w:rPr>
          <w:rFonts w:ascii="Cambria" w:hAnsi="Cambria"/>
          <w:sz w:val="20"/>
          <w:szCs w:val="20"/>
          <w:lang w:eastAsia="zh-CN"/>
        </w:rPr>
        <w:t xml:space="preserve">FENG.01.01-IP.02 -  </w:t>
      </w:r>
      <w:r w:rsidR="00E32DCB">
        <w:rPr>
          <w:rFonts w:ascii="Cambria" w:hAnsi="Cambria"/>
          <w:sz w:val="20"/>
          <w:szCs w:val="20"/>
          <w:lang w:eastAsia="zh-CN"/>
        </w:rPr>
        <w:t>18</w:t>
      </w:r>
      <w:r w:rsidRPr="0095189D">
        <w:rPr>
          <w:rFonts w:ascii="Cambria" w:hAnsi="Cambria"/>
          <w:sz w:val="20"/>
          <w:szCs w:val="20"/>
          <w:lang w:eastAsia="zh-CN"/>
        </w:rPr>
        <w:t>/202</w:t>
      </w:r>
      <w:r w:rsidR="00E32DCB">
        <w:rPr>
          <w:rFonts w:ascii="Cambria" w:hAnsi="Cambria"/>
          <w:sz w:val="20"/>
          <w:szCs w:val="20"/>
          <w:lang w:eastAsia="zh-CN"/>
        </w:rPr>
        <w:t>6</w:t>
      </w:r>
      <w:r w:rsidRPr="0095189D">
        <w:rPr>
          <w:rFonts w:ascii="Cambria" w:hAnsi="Cambria"/>
          <w:sz w:val="20"/>
          <w:szCs w:val="20"/>
        </w:rPr>
        <w:t xml:space="preserve">, </w:t>
      </w:r>
      <w:r w:rsidR="007271AC" w:rsidRPr="007271AC">
        <w:rPr>
          <w:rFonts w:ascii="Cambria" w:hAnsi="Cambria"/>
          <w:sz w:val="20"/>
          <w:szCs w:val="20"/>
        </w:rPr>
        <w:t>którego p</w:t>
      </w:r>
      <w:r w:rsidR="00906504" w:rsidRPr="00906504">
        <w:rPr>
          <w:rFonts w:ascii="Cambria" w:hAnsi="Cambria"/>
          <w:sz w:val="20"/>
          <w:szCs w:val="20"/>
        </w:rPr>
        <w:t>rzedmiotem zamówienia jest dostawa specjalistycznego wyposażenia laboratoryjnego, przeznaczonego do bezpiecznego i efektywnego wykonywania prac badawczych w warunkach laboratoryjnych. Zamówienie zostało podzielone na części i obejmuje zakup oraz dostawę do miejsca użytkowania</w:t>
      </w:r>
      <w:r w:rsidRPr="0095189D">
        <w:rPr>
          <w:rFonts w:ascii="Cambria" w:hAnsi="Cambria"/>
          <w:sz w:val="20"/>
          <w:szCs w:val="20"/>
        </w:rPr>
        <w:t>, oferujemy wykonanie zamówienia dla:</w:t>
      </w:r>
    </w:p>
    <w:p w14:paraId="3EC721CC" w14:textId="76EE76BF" w:rsidR="007271AC" w:rsidRPr="007271AC" w:rsidRDefault="0095189D" w:rsidP="007271AC">
      <w:pPr>
        <w:rPr>
          <w:rFonts w:ascii="Cambria" w:hAnsi="Cambria"/>
          <w:sz w:val="20"/>
          <w:szCs w:val="20"/>
        </w:rPr>
      </w:pPr>
      <w:r w:rsidRPr="0095189D">
        <w:rPr>
          <w:rFonts w:ascii="Cambria" w:hAnsi="Cambria"/>
          <w:sz w:val="20"/>
          <w:szCs w:val="20"/>
        </w:rPr>
        <w:sym w:font="Wingdings 2" w:char="F0A3"/>
      </w:r>
      <w:r w:rsidRPr="0095189D">
        <w:rPr>
          <w:rFonts w:ascii="Cambria" w:hAnsi="Cambria"/>
          <w:sz w:val="20"/>
          <w:szCs w:val="20"/>
        </w:rPr>
        <w:t xml:space="preserve"> CZĘŚ</w:t>
      </w:r>
      <w:r w:rsidR="00EE1703">
        <w:rPr>
          <w:rFonts w:ascii="Cambria" w:hAnsi="Cambria"/>
          <w:sz w:val="20"/>
          <w:szCs w:val="20"/>
        </w:rPr>
        <w:t>CI</w:t>
      </w:r>
      <w:r w:rsidRPr="0095189D">
        <w:rPr>
          <w:rFonts w:ascii="Cambria" w:hAnsi="Cambria"/>
          <w:sz w:val="20"/>
          <w:szCs w:val="20"/>
        </w:rPr>
        <w:t xml:space="preserve"> 1: </w:t>
      </w:r>
      <w:r w:rsidR="007271AC" w:rsidRPr="007271AC">
        <w:rPr>
          <w:rFonts w:ascii="Cambria" w:hAnsi="Cambria"/>
          <w:sz w:val="20"/>
          <w:szCs w:val="20"/>
        </w:rPr>
        <w:t>Szafa ognioodporna do przechowywania odczynników – 1 sztuka;</w:t>
      </w:r>
    </w:p>
    <w:p w14:paraId="732E15BD" w14:textId="46A69A57" w:rsidR="0095189D" w:rsidRPr="0095189D" w:rsidRDefault="007271AC" w:rsidP="007271AC">
      <w:pPr>
        <w:rPr>
          <w:rFonts w:ascii="Cambria" w:hAnsi="Cambria"/>
          <w:sz w:val="20"/>
          <w:szCs w:val="20"/>
        </w:rPr>
      </w:pPr>
      <w:r w:rsidRPr="0095189D">
        <w:rPr>
          <w:rFonts w:ascii="Cambria" w:hAnsi="Cambria"/>
          <w:sz w:val="20"/>
          <w:szCs w:val="20"/>
        </w:rPr>
        <w:sym w:font="Wingdings 2" w:char="F0A3"/>
      </w:r>
      <w:r w:rsidRPr="007271AC">
        <w:rPr>
          <w:rFonts w:ascii="Cambria" w:hAnsi="Cambria"/>
          <w:sz w:val="20"/>
          <w:szCs w:val="20"/>
        </w:rPr>
        <w:t xml:space="preserve"> CZĘŚ</w:t>
      </w:r>
      <w:r w:rsidR="00EE1703">
        <w:rPr>
          <w:rFonts w:ascii="Cambria" w:hAnsi="Cambria"/>
          <w:sz w:val="20"/>
          <w:szCs w:val="20"/>
        </w:rPr>
        <w:t>CI</w:t>
      </w:r>
      <w:r w:rsidRPr="007271AC">
        <w:rPr>
          <w:rFonts w:ascii="Cambria" w:hAnsi="Cambria"/>
          <w:sz w:val="20"/>
          <w:szCs w:val="20"/>
        </w:rPr>
        <w:t xml:space="preserve"> 2: Profesjonalne ramię odciągowe do usuwania gazów, oparów i substancji szkodliwych dla zdrowia – 1 sztuka</w:t>
      </w:r>
      <w:r>
        <w:rPr>
          <w:rFonts w:ascii="Cambria" w:hAnsi="Cambria"/>
          <w:sz w:val="20"/>
          <w:szCs w:val="20"/>
        </w:rPr>
        <w:t>.</w:t>
      </w:r>
      <w:r w:rsidRPr="007271AC">
        <w:rPr>
          <w:rStyle w:val="Odwoanieprzypisudolnego"/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95189D" w:rsidRPr="0095189D">
        <w:rPr>
          <w:rStyle w:val="Odwoanieprzypisudolnego"/>
          <w:rFonts w:ascii="Cambria" w:hAnsi="Cambria" w:cs="Arial"/>
          <w:color w:val="000000" w:themeColor="text1"/>
          <w:sz w:val="20"/>
          <w:szCs w:val="20"/>
        </w:rPr>
        <w:footnoteReference w:id="1"/>
      </w:r>
    </w:p>
    <w:p w14:paraId="19E4DCB5" w14:textId="4E32B9BE" w:rsidR="0095189D" w:rsidRDefault="0095189D">
      <w:pPr>
        <w:autoSpaceDE w:val="0"/>
        <w:autoSpaceDN w:val="0"/>
        <w:adjustRightInd w:val="0"/>
        <w:spacing w:before="60" w:after="60" w:line="240" w:lineRule="auto"/>
        <w:jc w:val="both"/>
        <w:rPr>
          <w:rFonts w:ascii="Cambria" w:hAnsi="Cambria"/>
          <w:sz w:val="20"/>
          <w:szCs w:val="20"/>
        </w:rPr>
      </w:pPr>
      <w:r w:rsidRPr="0095189D">
        <w:rPr>
          <w:rFonts w:ascii="Cambria" w:hAnsi="Cambria"/>
          <w:sz w:val="20"/>
          <w:szCs w:val="20"/>
        </w:rPr>
        <w:t>przedstawiamy wykaz wykonanych zamówień zgodnie z wymaganiami Zapytania Ofertowego, wraz z listami referencyjnymi lub innymi dokumentami wystawionymi przez podmioty, na rzecz których dostawy były wykonywane, potwierdzającymi, że zrealizowane dostawy zostały wykonane należycie:</w:t>
      </w:r>
    </w:p>
    <w:p w14:paraId="27A423E6" w14:textId="77777777" w:rsidR="000524A2" w:rsidRDefault="000524A2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p w14:paraId="746F1E7E" w14:textId="0C2A48EC" w:rsidR="0095189D" w:rsidRDefault="0095189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  <w:r>
        <w:rPr>
          <w:rFonts w:cs="Cambria"/>
          <w:b/>
          <w:bCs/>
          <w:color w:val="000000"/>
        </w:rPr>
        <w:t xml:space="preserve">Dla </w:t>
      </w:r>
      <w:r w:rsidRPr="0095189D">
        <w:rPr>
          <w:rFonts w:cs="Cambria"/>
          <w:b/>
          <w:bCs/>
          <w:color w:val="000000"/>
        </w:rPr>
        <w:t xml:space="preserve">CZĘŚĆ 1: </w:t>
      </w:r>
      <w:r w:rsidR="007271AC" w:rsidRPr="007271AC">
        <w:rPr>
          <w:rFonts w:cs="Cambria"/>
          <w:b/>
          <w:bCs/>
          <w:color w:val="000000"/>
        </w:rPr>
        <w:t>Szafa ognioodporna do przechowywania odczynników – 1 sztuka</w:t>
      </w:r>
      <w:r>
        <w:rPr>
          <w:rFonts w:cs="Cambria"/>
          <w:b/>
          <w:bCs/>
          <w:color w:val="000000"/>
        </w:rPr>
        <w:t>:</w:t>
      </w:r>
    </w:p>
    <w:p w14:paraId="7D9F1A1B" w14:textId="77777777" w:rsidR="0095189D" w:rsidRDefault="0095189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2"/>
        <w:gridCol w:w="3117"/>
        <w:gridCol w:w="1435"/>
        <w:gridCol w:w="2033"/>
        <w:gridCol w:w="2033"/>
      </w:tblGrid>
      <w:tr w:rsidR="000E6C74" w14:paraId="170DB8F1" w14:textId="1BD2A640" w:rsidTr="000E6C74">
        <w:trPr>
          <w:trHeight w:val="101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01ECD2" w14:textId="77777777" w:rsidR="000E6C74" w:rsidRDefault="000E6C74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>
              <w:rPr>
                <w:rFonts w:ascii="Cambria" w:hAnsi="Cambria"/>
                <w:b/>
                <w:smallCaps/>
                <w:sz w:val="20"/>
                <w:szCs w:val="20"/>
              </w:rPr>
              <w:t>L.p.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E70BF4" w14:textId="77777777" w:rsidR="000E6C74" w:rsidRDefault="000E6C74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>
              <w:rPr>
                <w:rFonts w:ascii="Cambria" w:hAnsi="Cambria"/>
                <w:b/>
                <w:smallCaps/>
                <w:sz w:val="20"/>
                <w:szCs w:val="20"/>
              </w:rPr>
              <w:t>Przedmiot Zamówienia</w:t>
            </w:r>
          </w:p>
          <w:p w14:paraId="25C27D6A" w14:textId="0140A6F9" w:rsidR="000E6C74" w:rsidRDefault="000E6C74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>
              <w:rPr>
                <w:rFonts w:ascii="Cambria" w:hAnsi="Cambria"/>
                <w:b/>
                <w:smallCaps/>
                <w:sz w:val="20"/>
                <w:szCs w:val="20"/>
              </w:rPr>
              <w:t>(ze wskazaniem liczby i rodzaju urządze</w:t>
            </w:r>
            <w:r w:rsidR="00845B04">
              <w:rPr>
                <w:rFonts w:ascii="Cambria" w:hAnsi="Cambria"/>
                <w:b/>
                <w:smallCaps/>
                <w:sz w:val="20"/>
                <w:szCs w:val="20"/>
              </w:rPr>
              <w:t>nia</w:t>
            </w:r>
            <w:r>
              <w:rPr>
                <w:rFonts w:ascii="Cambria" w:hAnsi="Cambria"/>
                <w:b/>
                <w:smallCaps/>
                <w:sz w:val="20"/>
                <w:szCs w:val="20"/>
              </w:rPr>
              <w:t>)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202F5" w14:textId="77777777" w:rsidR="000E6C74" w:rsidRDefault="000E6C74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>
              <w:rPr>
                <w:rFonts w:ascii="Cambria" w:hAnsi="Cambria"/>
                <w:b/>
                <w:smallCaps/>
                <w:sz w:val="20"/>
                <w:szCs w:val="20"/>
              </w:rPr>
              <w:t>data wykonania zamówienia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48345E" w14:textId="77777777" w:rsidR="000E6C74" w:rsidRDefault="000E6C74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>
              <w:rPr>
                <w:rFonts w:ascii="Cambria" w:hAnsi="Cambria"/>
                <w:b/>
                <w:smallCaps/>
                <w:sz w:val="20"/>
                <w:szCs w:val="20"/>
              </w:rPr>
              <w:t>Podmiot, na rzecz którego wykonano zamówienie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69F2B1" w14:textId="77777777" w:rsidR="00845B04" w:rsidRDefault="00845B04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7B40B08D" w14:textId="5214E379" w:rsidR="00845B04" w:rsidRDefault="00845B04" w:rsidP="00845B04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 w:rsidRPr="00845B04">
              <w:rPr>
                <w:rFonts w:ascii="Cambria" w:hAnsi="Cambria"/>
                <w:b/>
                <w:smallCaps/>
                <w:sz w:val="20"/>
                <w:szCs w:val="20"/>
              </w:rPr>
              <w:t>Wartość zamówienia</w:t>
            </w:r>
            <w:r>
              <w:rPr>
                <w:rStyle w:val="Odwoanieprzypisudolnego"/>
                <w:rFonts w:ascii="Cambria" w:hAnsi="Cambria"/>
                <w:b/>
                <w:smallCaps/>
                <w:sz w:val="20"/>
                <w:szCs w:val="20"/>
              </w:rPr>
              <w:footnoteReference w:id="2"/>
            </w:r>
          </w:p>
        </w:tc>
      </w:tr>
      <w:tr w:rsidR="000E6C74" w14:paraId="1798A901" w14:textId="7BC2001D" w:rsidTr="000E6C74">
        <w:trPr>
          <w:trHeight w:val="666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B146" w14:textId="77777777" w:rsidR="000E6C74" w:rsidRDefault="000E6C7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74FD" w14:textId="77777777" w:rsidR="000E6C74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EE59" w14:textId="77777777" w:rsidR="000E6C74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770A" w14:textId="77777777" w:rsidR="000E6C74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224" w14:textId="77777777" w:rsidR="000E6C74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E6C74" w14:paraId="6357E163" w14:textId="67DB27C9" w:rsidTr="000E6C74">
        <w:trPr>
          <w:trHeight w:val="690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5431" w14:textId="77777777" w:rsidR="000E6C74" w:rsidRDefault="000E6C7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CAEC" w14:textId="77777777" w:rsidR="000E6C74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8186" w14:textId="77777777" w:rsidR="000E6C74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B798" w14:textId="77777777" w:rsidR="000E6C74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3BC2" w14:textId="77777777" w:rsidR="000E6C74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E6C74" w14:paraId="7AF44F25" w14:textId="4E0B7757" w:rsidTr="000E6C74">
        <w:trPr>
          <w:trHeight w:val="692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8262" w14:textId="77777777" w:rsidR="000E6C74" w:rsidRDefault="000E6C7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..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C743" w14:textId="77777777" w:rsidR="000E6C74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3120" w14:textId="77777777" w:rsidR="000E6C74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8605" w14:textId="77777777" w:rsidR="000E6C74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13BB" w14:textId="77777777" w:rsidR="000E6C74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0DB9D4F" w14:textId="77777777" w:rsidR="007271AC" w:rsidRDefault="007271AC" w:rsidP="0095189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p w14:paraId="3E0618A3" w14:textId="77777777" w:rsidR="007271AC" w:rsidRDefault="007271AC" w:rsidP="0095189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p w14:paraId="3AA3ACC6" w14:textId="77777777" w:rsidR="00E32DCB" w:rsidRDefault="00E32DCB" w:rsidP="0095189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p w14:paraId="7DD8B43C" w14:textId="77777777" w:rsidR="00E32DCB" w:rsidRDefault="00E32DCB" w:rsidP="0095189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p w14:paraId="4DB62C86" w14:textId="77777777" w:rsidR="00E32DCB" w:rsidRDefault="00E32DCB" w:rsidP="0095189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p w14:paraId="2EE18E25" w14:textId="77777777" w:rsidR="00E32DCB" w:rsidRDefault="00E32DCB" w:rsidP="0095189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p w14:paraId="73314523" w14:textId="77777777" w:rsidR="00E32DCB" w:rsidRDefault="00E32DCB" w:rsidP="0095189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p w14:paraId="6E662D00" w14:textId="77777777" w:rsidR="00E32DCB" w:rsidRDefault="00E32DCB" w:rsidP="0095189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p w14:paraId="1BE39F68" w14:textId="77777777" w:rsidR="007271AC" w:rsidRDefault="007271AC" w:rsidP="0095189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p w14:paraId="43E87ACD" w14:textId="0AEC0760" w:rsidR="0095189D" w:rsidRDefault="0095189D" w:rsidP="0095189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  <w:r>
        <w:rPr>
          <w:rFonts w:cs="Cambria"/>
          <w:b/>
          <w:bCs/>
          <w:color w:val="000000"/>
        </w:rPr>
        <w:t xml:space="preserve">Dla </w:t>
      </w:r>
      <w:r w:rsidRPr="0095189D">
        <w:rPr>
          <w:rFonts w:cs="Cambria"/>
          <w:b/>
          <w:bCs/>
          <w:color w:val="000000"/>
        </w:rPr>
        <w:t xml:space="preserve">CZĘŚĆ 2: </w:t>
      </w:r>
      <w:r w:rsidR="007271AC" w:rsidRPr="007271AC">
        <w:rPr>
          <w:rFonts w:cs="Cambria"/>
          <w:b/>
          <w:bCs/>
          <w:color w:val="000000"/>
        </w:rPr>
        <w:t>Profesjonalne ramię odciągowe do usuwania gazów, oparów i substancji szkodliwych dla zdrowia – 1 sztuka</w:t>
      </w:r>
      <w:r>
        <w:rPr>
          <w:rFonts w:cs="Cambria"/>
          <w:b/>
          <w:bCs/>
          <w:color w:val="000000"/>
        </w:rPr>
        <w:t>:</w:t>
      </w:r>
    </w:p>
    <w:p w14:paraId="48BBD1F4" w14:textId="77777777" w:rsidR="0095189D" w:rsidRDefault="0095189D" w:rsidP="0095189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2"/>
        <w:gridCol w:w="3117"/>
        <w:gridCol w:w="1435"/>
        <w:gridCol w:w="2033"/>
        <w:gridCol w:w="2033"/>
      </w:tblGrid>
      <w:tr w:rsidR="0095189D" w14:paraId="62075829" w14:textId="77777777" w:rsidTr="00844397">
        <w:trPr>
          <w:trHeight w:val="101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72626B" w14:textId="77777777" w:rsidR="0095189D" w:rsidRDefault="0095189D" w:rsidP="00844397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>
              <w:rPr>
                <w:rFonts w:ascii="Cambria" w:hAnsi="Cambria"/>
                <w:b/>
                <w:smallCaps/>
                <w:sz w:val="20"/>
                <w:szCs w:val="20"/>
              </w:rPr>
              <w:t>L.p.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36887A" w14:textId="77777777" w:rsidR="0095189D" w:rsidRDefault="0095189D" w:rsidP="00844397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>
              <w:rPr>
                <w:rFonts w:ascii="Cambria" w:hAnsi="Cambria"/>
                <w:b/>
                <w:smallCaps/>
                <w:sz w:val="20"/>
                <w:szCs w:val="20"/>
              </w:rPr>
              <w:t>Przedmiot Zamówienia</w:t>
            </w:r>
          </w:p>
          <w:p w14:paraId="521E6F7C" w14:textId="77777777" w:rsidR="0095189D" w:rsidRDefault="0095189D" w:rsidP="00844397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>
              <w:rPr>
                <w:rFonts w:ascii="Cambria" w:hAnsi="Cambria"/>
                <w:b/>
                <w:smallCaps/>
                <w:sz w:val="20"/>
                <w:szCs w:val="20"/>
              </w:rPr>
              <w:t>(ze wskazaniem liczby i rodzaju urządzenia)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A7C69A" w14:textId="77777777" w:rsidR="0095189D" w:rsidRDefault="0095189D" w:rsidP="00844397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>
              <w:rPr>
                <w:rFonts w:ascii="Cambria" w:hAnsi="Cambria"/>
                <w:b/>
                <w:smallCaps/>
                <w:sz w:val="20"/>
                <w:szCs w:val="20"/>
              </w:rPr>
              <w:t>data wykonania zamówienia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7B0AFD" w14:textId="77777777" w:rsidR="0095189D" w:rsidRDefault="0095189D" w:rsidP="00844397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>
              <w:rPr>
                <w:rFonts w:ascii="Cambria" w:hAnsi="Cambria"/>
                <w:b/>
                <w:smallCaps/>
                <w:sz w:val="20"/>
                <w:szCs w:val="20"/>
              </w:rPr>
              <w:t>Podmiot, na rzecz którego wykonano zamówienie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16E4C" w14:textId="77777777" w:rsidR="0095189D" w:rsidRDefault="0095189D" w:rsidP="00844397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6ED0F9AD" w14:textId="77777777" w:rsidR="0095189D" w:rsidRDefault="0095189D" w:rsidP="00844397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 w:rsidRPr="00845B04">
              <w:rPr>
                <w:rFonts w:ascii="Cambria" w:hAnsi="Cambria"/>
                <w:b/>
                <w:smallCaps/>
                <w:sz w:val="20"/>
                <w:szCs w:val="20"/>
              </w:rPr>
              <w:t>Wartość zamówienia</w:t>
            </w:r>
            <w:r>
              <w:rPr>
                <w:rStyle w:val="Odwoanieprzypisudolnego"/>
                <w:rFonts w:ascii="Cambria" w:hAnsi="Cambria"/>
                <w:b/>
                <w:smallCaps/>
                <w:sz w:val="20"/>
                <w:szCs w:val="20"/>
              </w:rPr>
              <w:footnoteReference w:id="3"/>
            </w:r>
          </w:p>
        </w:tc>
      </w:tr>
      <w:tr w:rsidR="0095189D" w14:paraId="66EC1325" w14:textId="77777777" w:rsidTr="00844397">
        <w:trPr>
          <w:trHeight w:val="666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0678" w14:textId="77777777" w:rsidR="0095189D" w:rsidRDefault="0095189D" w:rsidP="0084439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00CF" w14:textId="77777777" w:rsidR="0095189D" w:rsidRDefault="0095189D" w:rsidP="0084439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EF85" w14:textId="77777777" w:rsidR="0095189D" w:rsidRDefault="0095189D" w:rsidP="0084439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B7DB" w14:textId="77777777" w:rsidR="0095189D" w:rsidRDefault="0095189D" w:rsidP="0084439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0DD3" w14:textId="77777777" w:rsidR="0095189D" w:rsidRDefault="0095189D" w:rsidP="0084439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95189D" w14:paraId="7602A908" w14:textId="77777777" w:rsidTr="00844397">
        <w:trPr>
          <w:trHeight w:val="690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54D3" w14:textId="77777777" w:rsidR="0095189D" w:rsidRDefault="0095189D" w:rsidP="0084439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E915" w14:textId="77777777" w:rsidR="0095189D" w:rsidRDefault="0095189D" w:rsidP="0084439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C0F0" w14:textId="77777777" w:rsidR="0095189D" w:rsidRDefault="0095189D" w:rsidP="0084439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B032" w14:textId="77777777" w:rsidR="0095189D" w:rsidRDefault="0095189D" w:rsidP="0084439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556B" w14:textId="77777777" w:rsidR="0095189D" w:rsidRDefault="0095189D" w:rsidP="0084439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95189D" w14:paraId="0B107CC6" w14:textId="77777777" w:rsidTr="00844397">
        <w:trPr>
          <w:trHeight w:val="692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9CD4" w14:textId="77777777" w:rsidR="0095189D" w:rsidRDefault="0095189D" w:rsidP="00844397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..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53D9" w14:textId="77777777" w:rsidR="0095189D" w:rsidRDefault="0095189D" w:rsidP="0084439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75B7" w14:textId="77777777" w:rsidR="0095189D" w:rsidRDefault="0095189D" w:rsidP="0084439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4B5" w14:textId="77777777" w:rsidR="0095189D" w:rsidRDefault="0095189D" w:rsidP="00844397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6236" w14:textId="77777777" w:rsidR="0095189D" w:rsidRDefault="0095189D" w:rsidP="00844397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A613500" w14:textId="77777777" w:rsidR="000524A2" w:rsidRDefault="000524A2">
      <w:pPr>
        <w:jc w:val="both"/>
        <w:rPr>
          <w:rFonts w:ascii="Cambria" w:hAnsi="Cambria"/>
        </w:rPr>
      </w:pPr>
    </w:p>
    <w:p w14:paraId="4E3AF5E6" w14:textId="77777777" w:rsidR="000524A2" w:rsidRDefault="008F3256">
      <w:pPr>
        <w:jc w:val="both"/>
        <w:rPr>
          <w:rFonts w:ascii="Cambria" w:hAnsi="Cambria"/>
        </w:rPr>
      </w:pPr>
      <w:r>
        <w:rPr>
          <w:rFonts w:ascii="Cambria" w:hAnsi="Cambria"/>
        </w:rPr>
        <w:t>oświadczamy, iż</w:t>
      </w:r>
    </w:p>
    <w:p w14:paraId="46F85B89" w14:textId="77777777" w:rsidR="000524A2" w:rsidRDefault="008F3256">
      <w:pPr>
        <w:jc w:val="both"/>
        <w:rPr>
          <w:rFonts w:ascii="Cambria" w:hAnsi="Cambria"/>
        </w:rPr>
      </w:pPr>
      <w:r>
        <w:rPr>
          <w:rFonts w:ascii="Cambria" w:hAnsi="Cambria"/>
        </w:rPr>
        <w:t>spełniamy warunki udziału w postępowaniu wymienione w zapytaniu ofertowym, a mianowicie:</w:t>
      </w:r>
    </w:p>
    <w:p w14:paraId="397EF2BC" w14:textId="4FB125E3" w:rsidR="007271AC" w:rsidRPr="007271AC" w:rsidRDefault="007271AC" w:rsidP="007271AC">
      <w:pPr>
        <w:numPr>
          <w:ilvl w:val="0"/>
          <w:numId w:val="1"/>
        </w:numPr>
        <w:jc w:val="both"/>
        <w:rPr>
          <w:rFonts w:ascii="Cambria" w:hAnsi="Cambria"/>
        </w:rPr>
      </w:pPr>
      <w:r w:rsidRPr="007271AC">
        <w:rPr>
          <w:rFonts w:ascii="Cambria" w:hAnsi="Cambria"/>
        </w:rPr>
        <w:t>Posiada</w:t>
      </w:r>
      <w:r>
        <w:rPr>
          <w:rFonts w:ascii="Cambria" w:hAnsi="Cambria"/>
        </w:rPr>
        <w:t>my wiedzę i</w:t>
      </w:r>
      <w:r w:rsidRPr="007271AC">
        <w:rPr>
          <w:rFonts w:ascii="Cambria" w:hAnsi="Cambria"/>
        </w:rPr>
        <w:t xml:space="preserve"> doświadczenie niezbędne do wykonania przedmiotu zamówienia</w:t>
      </w:r>
      <w:r>
        <w:rPr>
          <w:rFonts w:ascii="Cambria" w:hAnsi="Cambria"/>
        </w:rPr>
        <w:t xml:space="preserve"> </w:t>
      </w:r>
      <w:r w:rsidRPr="007271AC">
        <w:rPr>
          <w:rFonts w:ascii="Cambria" w:hAnsi="Cambria"/>
        </w:rPr>
        <w:t>w zakresie realizacji dostaw odpowiadających przedmiotowi zamówienia – tj. dostaw mebli laboratoryjnych lub sprzętu laboratoryjnego, takich jak: szafy ognioodporne, dygestoria, ramiona odciągowe, systemy wentylacji miejscowej, stoły laboratoryjne lub podobnych – zrealizowanych w okresie ostatnich 5 lat przed upływem terminu składania ofert (a jeżeli okres prowadzenia działalności jest krótszy – w tym okresie) o łącznej wartości odpowiadającej wartości oferty w danej części zamówienia</w:t>
      </w:r>
    </w:p>
    <w:p w14:paraId="4FA0BE86" w14:textId="078CE9C5" w:rsidR="00845B04" w:rsidRPr="00A96394" w:rsidRDefault="00E21A77" w:rsidP="00A96394">
      <w:pPr>
        <w:numPr>
          <w:ilvl w:val="0"/>
          <w:numId w:val="1"/>
        </w:numPr>
        <w:jc w:val="both"/>
        <w:rPr>
          <w:rFonts w:ascii="Cambria" w:hAnsi="Cambria"/>
        </w:rPr>
      </w:pPr>
      <w:r w:rsidRPr="00E21A77">
        <w:rPr>
          <w:rFonts w:ascii="Cambria" w:hAnsi="Cambria"/>
        </w:rPr>
        <w:t>Dysponuj</w:t>
      </w:r>
      <w:r>
        <w:rPr>
          <w:rFonts w:ascii="Cambria" w:hAnsi="Cambria"/>
        </w:rPr>
        <w:t>emy</w:t>
      </w:r>
      <w:r w:rsidRPr="00E21A77">
        <w:rPr>
          <w:rFonts w:ascii="Cambria" w:hAnsi="Cambria"/>
        </w:rPr>
        <w:t xml:space="preserve"> odpowiednim potencjałem technicznym oraz wykwalifikowanym personelem, zdolnym do realizacji zamówienia w zakresie dostawy</w:t>
      </w:r>
      <w:r w:rsidR="00DD4DF4">
        <w:rPr>
          <w:rFonts w:ascii="Cambria" w:hAnsi="Cambria"/>
        </w:rPr>
        <w:t>.</w:t>
      </w:r>
    </w:p>
    <w:p w14:paraId="7102F84F" w14:textId="12CA11BF" w:rsidR="000524A2" w:rsidRPr="006A039F" w:rsidRDefault="00845B04" w:rsidP="006A039F">
      <w:pPr>
        <w:numPr>
          <w:ilvl w:val="0"/>
          <w:numId w:val="1"/>
        </w:numPr>
        <w:jc w:val="both"/>
        <w:rPr>
          <w:rFonts w:ascii="Cambria" w:hAnsi="Cambria"/>
        </w:rPr>
      </w:pPr>
      <w:r w:rsidRPr="00845B04">
        <w:rPr>
          <w:rFonts w:ascii="Cambria" w:hAnsi="Cambria"/>
        </w:rPr>
        <w:t>Znajdujemy się w dobrej sytuacji ekonomicznej i finansowej zapewniającej wykonanie zamówienia.</w:t>
      </w:r>
    </w:p>
    <w:p w14:paraId="19FCD92D" w14:textId="77777777" w:rsidR="000524A2" w:rsidRDefault="008F32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>
        <w:rPr>
          <w:rFonts w:ascii="Cambria" w:eastAsia="Times New Roman" w:hAnsi="Cambria"/>
          <w:sz w:val="20"/>
          <w:szCs w:val="20"/>
          <w:lang w:eastAsia="pl-PL"/>
        </w:rPr>
        <w:t>Miejscowość…………………,dnia ……………                                         ..…..….....................................................................................</w:t>
      </w:r>
    </w:p>
    <w:p w14:paraId="14244B2C" w14:textId="77777777" w:rsidR="000524A2" w:rsidRDefault="008F325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Cambria" w:eastAsia="Times New Roman" w:hAnsi="Cambria"/>
          <w:sz w:val="16"/>
          <w:szCs w:val="16"/>
          <w:lang w:eastAsia="pl-PL"/>
        </w:rPr>
      </w:pPr>
      <w:r>
        <w:rPr>
          <w:rFonts w:ascii="Cambria" w:eastAsia="Times New Roman" w:hAnsi="Cambria"/>
          <w:i/>
          <w:iCs/>
          <w:sz w:val="16"/>
          <w:szCs w:val="16"/>
          <w:lang w:eastAsia="pl-PL"/>
        </w:rPr>
        <w:t>(podpisy osób wskazanych w dokumencie uprawniającym do występowania w obrocie prawnym lub posiadających pełnomocnictwo)</w:t>
      </w:r>
    </w:p>
    <w:sectPr w:rsidR="000524A2">
      <w:headerReference w:type="default" r:id="rId10"/>
      <w:pgSz w:w="11906" w:h="16838"/>
      <w:pgMar w:top="1843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E9389" w14:textId="77777777" w:rsidR="00956334" w:rsidRDefault="00956334">
      <w:pPr>
        <w:spacing w:line="240" w:lineRule="auto"/>
      </w:pPr>
      <w:r>
        <w:separator/>
      </w:r>
    </w:p>
  </w:endnote>
  <w:endnote w:type="continuationSeparator" w:id="0">
    <w:p w14:paraId="48AD39CF" w14:textId="77777777" w:rsidR="00956334" w:rsidRDefault="009563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B516E" w14:textId="77777777" w:rsidR="00956334" w:rsidRDefault="00956334">
      <w:pPr>
        <w:spacing w:after="0"/>
      </w:pPr>
      <w:r>
        <w:separator/>
      </w:r>
    </w:p>
  </w:footnote>
  <w:footnote w:type="continuationSeparator" w:id="0">
    <w:p w14:paraId="207E55F0" w14:textId="77777777" w:rsidR="00956334" w:rsidRDefault="00956334">
      <w:pPr>
        <w:spacing w:after="0"/>
      </w:pPr>
      <w:r>
        <w:continuationSeparator/>
      </w:r>
    </w:p>
  </w:footnote>
  <w:footnote w:id="1">
    <w:p w14:paraId="4A04F9C8" w14:textId="77777777" w:rsidR="0095189D" w:rsidRPr="0095189D" w:rsidRDefault="0095189D" w:rsidP="0095189D">
      <w:pPr>
        <w:pStyle w:val="Tekstprzypisudolnego"/>
        <w:rPr>
          <w:rFonts w:ascii="Cambria" w:hAnsi="Cambria"/>
          <w:sz w:val="16"/>
          <w:szCs w:val="16"/>
        </w:rPr>
      </w:pPr>
      <w:r w:rsidRPr="0095189D">
        <w:rPr>
          <w:sz w:val="16"/>
          <w:szCs w:val="16"/>
          <w:vertAlign w:val="superscript"/>
        </w:rPr>
        <w:footnoteRef/>
      </w:r>
      <w:r w:rsidRPr="0095189D">
        <w:rPr>
          <w:sz w:val="16"/>
          <w:szCs w:val="16"/>
        </w:rPr>
        <w:t xml:space="preserve"> Proszę zaznaczyć, na które części przedmiotu zamówienia składana jest oferta, a następnie wypełnić tylko te punkty formularza oferty, które dotyczą wybranej/wybranych części.</w:t>
      </w:r>
    </w:p>
  </w:footnote>
  <w:footnote w:id="2">
    <w:p w14:paraId="7BA85989" w14:textId="687D16C6" w:rsidR="00845B04" w:rsidRDefault="00845B0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5B04">
        <w:rPr>
          <w:sz w:val="16"/>
          <w:szCs w:val="16"/>
        </w:rPr>
        <w:t>Proszę wpisać kwotę oraz walutę</w:t>
      </w:r>
    </w:p>
  </w:footnote>
  <w:footnote w:id="3">
    <w:p w14:paraId="128F7287" w14:textId="77777777" w:rsidR="0095189D" w:rsidRDefault="0095189D" w:rsidP="009518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5B04">
        <w:rPr>
          <w:sz w:val="16"/>
          <w:szCs w:val="16"/>
        </w:rPr>
        <w:t>Proszę wpisać kwotę oraz walutę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59E85" w14:textId="115F520D" w:rsidR="000524A2" w:rsidRDefault="00347C17">
    <w:pPr>
      <w:pStyle w:val="Nagwek"/>
      <w:tabs>
        <w:tab w:val="clear" w:pos="4536"/>
        <w:tab w:val="clear" w:pos="9072"/>
        <w:tab w:val="center" w:pos="4535"/>
        <w:tab w:val="left" w:pos="750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10DB75F9" wp14:editId="4E497C3E">
          <wp:simplePos x="0" y="0"/>
          <wp:positionH relativeFrom="margin">
            <wp:posOffset>0</wp:posOffset>
          </wp:positionH>
          <wp:positionV relativeFrom="paragraph">
            <wp:posOffset>164465</wp:posOffset>
          </wp:positionV>
          <wp:extent cx="5760720" cy="567055"/>
          <wp:effectExtent l="0" t="0" r="0" b="4445"/>
          <wp:wrapTight wrapText="bothSides">
            <wp:wrapPolygon edited="0">
              <wp:start x="0" y="0"/>
              <wp:lineTo x="0" y="21044"/>
              <wp:lineTo x="21500" y="21044"/>
              <wp:lineTo x="21500" y="0"/>
              <wp:lineTo x="0" y="0"/>
            </wp:wrapPolygon>
          </wp:wrapTight>
          <wp:docPr id="119369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0F15A8" w14:textId="1F5CB034" w:rsidR="000524A2" w:rsidRDefault="000524A2">
    <w:pPr>
      <w:pStyle w:val="Nagwek"/>
      <w:tabs>
        <w:tab w:val="clear" w:pos="4536"/>
        <w:tab w:val="clear" w:pos="9072"/>
      </w:tabs>
      <w:jc w:val="right"/>
    </w:pPr>
  </w:p>
  <w:p w14:paraId="58BE907E" w14:textId="69E4B96F" w:rsidR="000524A2" w:rsidRPr="008B1040" w:rsidRDefault="008F3256">
    <w:pPr>
      <w:tabs>
        <w:tab w:val="left" w:pos="6420"/>
      </w:tabs>
      <w:spacing w:before="60" w:after="60"/>
      <w:jc w:val="right"/>
      <w:rPr>
        <w:rFonts w:ascii="Cambria" w:hAnsi="Cambria" w:cs="Arial"/>
        <w:bCs/>
        <w:i/>
        <w:iCs/>
        <w:sz w:val="20"/>
        <w:szCs w:val="20"/>
      </w:rPr>
    </w:pPr>
    <w:r>
      <w:rPr>
        <w:rFonts w:ascii="Cambria" w:hAnsi="Cambria" w:cs="Arial"/>
        <w:bCs/>
        <w:i/>
        <w:iCs/>
        <w:color w:val="000000" w:themeColor="text1"/>
        <w:sz w:val="20"/>
        <w:szCs w:val="20"/>
      </w:rPr>
      <w:t xml:space="preserve">                                                                </w:t>
    </w:r>
    <w:r w:rsidRPr="008B1040">
      <w:rPr>
        <w:rFonts w:ascii="Cambria" w:hAnsi="Cambria" w:cs="Arial"/>
        <w:bCs/>
        <w:i/>
        <w:iCs/>
        <w:color w:val="000000" w:themeColor="text1"/>
        <w:sz w:val="20"/>
        <w:szCs w:val="20"/>
      </w:rPr>
      <w:t xml:space="preserve">Załącznik nr 2 do Zapytania ofertowego nr </w:t>
    </w:r>
    <w:r w:rsidR="00347C17" w:rsidRPr="008B1040">
      <w:rPr>
        <w:rFonts w:ascii="Cambria" w:hAnsi="Cambria" w:cs="Arial"/>
        <w:bCs/>
        <w:color w:val="000000" w:themeColor="text1"/>
        <w:sz w:val="20"/>
        <w:szCs w:val="20"/>
        <w:lang w:eastAsia="zh-CN"/>
      </w:rPr>
      <w:t xml:space="preserve">FENG.01.01-IP.02 - </w:t>
    </w:r>
    <w:r w:rsidR="00906504" w:rsidRPr="008B1040">
      <w:rPr>
        <w:rFonts w:ascii="Cambria" w:hAnsi="Cambria" w:cs="Arial"/>
        <w:bCs/>
        <w:color w:val="000000" w:themeColor="text1"/>
        <w:sz w:val="20"/>
        <w:szCs w:val="20"/>
        <w:lang w:eastAsia="zh-CN"/>
      </w:rPr>
      <w:t>18</w:t>
    </w:r>
    <w:r w:rsidR="00347C17" w:rsidRPr="008B1040">
      <w:rPr>
        <w:rFonts w:ascii="Cambria" w:hAnsi="Cambria" w:cs="Arial"/>
        <w:bCs/>
        <w:color w:val="000000" w:themeColor="text1"/>
        <w:sz w:val="20"/>
        <w:szCs w:val="20"/>
        <w:lang w:eastAsia="zh-CN"/>
      </w:rPr>
      <w:t>/202</w:t>
    </w:r>
    <w:r w:rsidR="00E77ADB" w:rsidRPr="008B1040">
      <w:rPr>
        <w:rFonts w:ascii="Cambria" w:hAnsi="Cambria" w:cs="Arial"/>
        <w:bCs/>
        <w:color w:val="000000" w:themeColor="text1"/>
        <w:sz w:val="20"/>
        <w:szCs w:val="20"/>
        <w:lang w:eastAsia="zh-CN"/>
      </w:rPr>
      <w:t>6</w:t>
    </w:r>
    <w:r w:rsidR="00347C17" w:rsidRPr="008B1040">
      <w:rPr>
        <w:rFonts w:ascii="Cambria" w:hAnsi="Cambria" w:cs="Arial"/>
        <w:bCs/>
        <w:color w:val="000000" w:themeColor="text1"/>
        <w:sz w:val="20"/>
        <w:szCs w:val="20"/>
        <w:lang w:eastAsia="zh-CN"/>
      </w:rPr>
      <w:t xml:space="preserve"> </w:t>
    </w:r>
    <w:r w:rsidRPr="008B1040">
      <w:rPr>
        <w:rFonts w:ascii="Cambria" w:hAnsi="Cambria" w:cs="Arial"/>
        <w:bCs/>
        <w:i/>
        <w:iCs/>
        <w:color w:val="000000" w:themeColor="text1"/>
        <w:sz w:val="20"/>
        <w:szCs w:val="20"/>
      </w:rPr>
      <w:t xml:space="preserve">- </w:t>
    </w:r>
    <w:r w:rsidRPr="008B1040">
      <w:rPr>
        <w:rFonts w:ascii="Cambria" w:hAnsi="Cambria" w:cs="Arial"/>
        <w:bCs/>
        <w:i/>
        <w:iCs/>
        <w:sz w:val="20"/>
        <w:szCs w:val="20"/>
      </w:rPr>
      <w:t xml:space="preserve">Wykaz wykonanych zamówień wraz z oświadczeniem Oferenta </w:t>
    </w:r>
  </w:p>
  <w:p w14:paraId="21BA1009" w14:textId="77777777" w:rsidR="000524A2" w:rsidRPr="008B1040" w:rsidRDefault="008F3256">
    <w:pPr>
      <w:tabs>
        <w:tab w:val="left" w:pos="6420"/>
      </w:tabs>
      <w:spacing w:before="60" w:after="60"/>
      <w:jc w:val="right"/>
      <w:rPr>
        <w:rFonts w:ascii="Cambria" w:hAnsi="Cambria"/>
        <w:bCs/>
        <w:i/>
        <w:iCs/>
        <w:color w:val="000000"/>
        <w:sz w:val="20"/>
        <w:szCs w:val="20"/>
      </w:rPr>
    </w:pPr>
    <w:r w:rsidRPr="008B1040">
      <w:rPr>
        <w:rFonts w:ascii="Cambria" w:hAnsi="Cambria" w:cs="Arial"/>
        <w:bCs/>
        <w:i/>
        <w:iCs/>
        <w:sz w:val="20"/>
        <w:szCs w:val="20"/>
      </w:rPr>
      <w:t>o spełnieniu warunków udziału w postępowaniu</w:t>
    </w:r>
  </w:p>
  <w:p w14:paraId="7A05F013" w14:textId="77777777" w:rsidR="000524A2" w:rsidRDefault="000524A2">
    <w:pPr>
      <w:pStyle w:val="Nagwek"/>
      <w:tabs>
        <w:tab w:val="clear" w:pos="4536"/>
        <w:tab w:val="clear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F1A38"/>
    <w:multiLevelType w:val="multilevel"/>
    <w:tmpl w:val="2FC05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202F98"/>
    <w:multiLevelType w:val="multilevel"/>
    <w:tmpl w:val="B20E4840"/>
    <w:lvl w:ilvl="0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auto"/>
      </w:rPr>
    </w:lvl>
    <w:lvl w:ilvl="1">
      <w:start w:val="1"/>
      <w:numFmt w:val="bullet"/>
      <w:lvlText w:val=""/>
      <w:lvlJc w:val="left"/>
      <w:pPr>
        <w:ind w:left="3567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274" w:hanging="1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07" w:hanging="360"/>
      </w:pPr>
    </w:lvl>
    <w:lvl w:ilvl="4">
      <w:start w:val="1"/>
      <w:numFmt w:val="lowerLetter"/>
      <w:lvlText w:val="%5)"/>
      <w:lvlJc w:val="left"/>
      <w:pPr>
        <w:ind w:left="502" w:hanging="360"/>
      </w:pPr>
    </w:lvl>
    <w:lvl w:ilvl="5">
      <w:start w:val="1"/>
      <w:numFmt w:val="lowerRoman"/>
      <w:lvlText w:val="%6."/>
      <w:lvlJc w:val="right"/>
      <w:pPr>
        <w:ind w:left="6447" w:hanging="180"/>
      </w:pPr>
    </w:lvl>
    <w:lvl w:ilvl="6">
      <w:start w:val="1"/>
      <w:numFmt w:val="decimal"/>
      <w:lvlText w:val="%7."/>
      <w:lvlJc w:val="left"/>
      <w:pPr>
        <w:ind w:left="7167" w:hanging="360"/>
      </w:pPr>
    </w:lvl>
    <w:lvl w:ilvl="7">
      <w:start w:val="1"/>
      <w:numFmt w:val="lowerLetter"/>
      <w:lvlText w:val="%8."/>
      <w:lvlJc w:val="left"/>
      <w:pPr>
        <w:ind w:left="7887" w:hanging="360"/>
      </w:pPr>
    </w:lvl>
    <w:lvl w:ilvl="8">
      <w:start w:val="1"/>
      <w:numFmt w:val="lowerRoman"/>
      <w:lvlText w:val="%9."/>
      <w:lvlJc w:val="right"/>
      <w:pPr>
        <w:ind w:left="8607" w:hanging="180"/>
      </w:pPr>
    </w:lvl>
  </w:abstractNum>
  <w:num w:numId="1" w16cid:durableId="1709330867">
    <w:abstractNumId w:val="0"/>
  </w:num>
  <w:num w:numId="2" w16cid:durableId="124471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325"/>
    <w:rsid w:val="00007DBE"/>
    <w:rsid w:val="000134B5"/>
    <w:rsid w:val="000212A6"/>
    <w:rsid w:val="00023325"/>
    <w:rsid w:val="0005160D"/>
    <w:rsid w:val="000524A2"/>
    <w:rsid w:val="00076616"/>
    <w:rsid w:val="00076CFB"/>
    <w:rsid w:val="000D3133"/>
    <w:rsid w:val="000E6C74"/>
    <w:rsid w:val="00105A79"/>
    <w:rsid w:val="001235AD"/>
    <w:rsid w:val="001504C0"/>
    <w:rsid w:val="001621CF"/>
    <w:rsid w:val="00163071"/>
    <w:rsid w:val="00172CF6"/>
    <w:rsid w:val="00186D29"/>
    <w:rsid w:val="001A4EFF"/>
    <w:rsid w:val="001B0304"/>
    <w:rsid w:val="001E202F"/>
    <w:rsid w:val="001F6D58"/>
    <w:rsid w:val="0020664B"/>
    <w:rsid w:val="00235500"/>
    <w:rsid w:val="00290ECD"/>
    <w:rsid w:val="00297138"/>
    <w:rsid w:val="00331FED"/>
    <w:rsid w:val="00333F80"/>
    <w:rsid w:val="00347C17"/>
    <w:rsid w:val="003A0E9A"/>
    <w:rsid w:val="003C24B7"/>
    <w:rsid w:val="0040352E"/>
    <w:rsid w:val="00482CE2"/>
    <w:rsid w:val="0048622A"/>
    <w:rsid w:val="00492B55"/>
    <w:rsid w:val="004958D7"/>
    <w:rsid w:val="004C5C37"/>
    <w:rsid w:val="004D346E"/>
    <w:rsid w:val="004E2D52"/>
    <w:rsid w:val="00542EF8"/>
    <w:rsid w:val="00545A6D"/>
    <w:rsid w:val="0054702B"/>
    <w:rsid w:val="00555935"/>
    <w:rsid w:val="00617B8B"/>
    <w:rsid w:val="00620EF5"/>
    <w:rsid w:val="0068146E"/>
    <w:rsid w:val="0069030F"/>
    <w:rsid w:val="006956D1"/>
    <w:rsid w:val="006A039F"/>
    <w:rsid w:val="006B7D75"/>
    <w:rsid w:val="006C3399"/>
    <w:rsid w:val="006E309F"/>
    <w:rsid w:val="00715891"/>
    <w:rsid w:val="00721C45"/>
    <w:rsid w:val="007271AC"/>
    <w:rsid w:val="007470E5"/>
    <w:rsid w:val="00760EEF"/>
    <w:rsid w:val="00796A35"/>
    <w:rsid w:val="00797044"/>
    <w:rsid w:val="00806109"/>
    <w:rsid w:val="0080771D"/>
    <w:rsid w:val="008146FC"/>
    <w:rsid w:val="00823747"/>
    <w:rsid w:val="00837796"/>
    <w:rsid w:val="00840CA0"/>
    <w:rsid w:val="008442CD"/>
    <w:rsid w:val="00844DF7"/>
    <w:rsid w:val="00845020"/>
    <w:rsid w:val="00845B04"/>
    <w:rsid w:val="00877441"/>
    <w:rsid w:val="0087758C"/>
    <w:rsid w:val="008B1040"/>
    <w:rsid w:val="008B464C"/>
    <w:rsid w:val="008E0CD6"/>
    <w:rsid w:val="008F3256"/>
    <w:rsid w:val="00906504"/>
    <w:rsid w:val="009239BE"/>
    <w:rsid w:val="00936096"/>
    <w:rsid w:val="0095189D"/>
    <w:rsid w:val="00956334"/>
    <w:rsid w:val="00976619"/>
    <w:rsid w:val="00991A48"/>
    <w:rsid w:val="00991D72"/>
    <w:rsid w:val="009A38BF"/>
    <w:rsid w:val="009B3D78"/>
    <w:rsid w:val="009D36EA"/>
    <w:rsid w:val="00A0294E"/>
    <w:rsid w:val="00A32EED"/>
    <w:rsid w:val="00A51383"/>
    <w:rsid w:val="00A96394"/>
    <w:rsid w:val="00AB1D92"/>
    <w:rsid w:val="00AC5712"/>
    <w:rsid w:val="00AC5883"/>
    <w:rsid w:val="00AD4449"/>
    <w:rsid w:val="00AF15C4"/>
    <w:rsid w:val="00AF31F9"/>
    <w:rsid w:val="00B348BC"/>
    <w:rsid w:val="00B57282"/>
    <w:rsid w:val="00B6502C"/>
    <w:rsid w:val="00B96CCC"/>
    <w:rsid w:val="00C37DC3"/>
    <w:rsid w:val="00CF033A"/>
    <w:rsid w:val="00CF61B3"/>
    <w:rsid w:val="00D4562B"/>
    <w:rsid w:val="00D61428"/>
    <w:rsid w:val="00D673AB"/>
    <w:rsid w:val="00D733AF"/>
    <w:rsid w:val="00D916CC"/>
    <w:rsid w:val="00D941A0"/>
    <w:rsid w:val="00D96E78"/>
    <w:rsid w:val="00DB0919"/>
    <w:rsid w:val="00DB11A6"/>
    <w:rsid w:val="00DB1C29"/>
    <w:rsid w:val="00DD4DF4"/>
    <w:rsid w:val="00DD4E30"/>
    <w:rsid w:val="00E173B5"/>
    <w:rsid w:val="00E21A77"/>
    <w:rsid w:val="00E22082"/>
    <w:rsid w:val="00E32DCB"/>
    <w:rsid w:val="00E61899"/>
    <w:rsid w:val="00E6286E"/>
    <w:rsid w:val="00E63C6B"/>
    <w:rsid w:val="00E63C83"/>
    <w:rsid w:val="00E77ADB"/>
    <w:rsid w:val="00E80378"/>
    <w:rsid w:val="00E93951"/>
    <w:rsid w:val="00EA412F"/>
    <w:rsid w:val="00EB0D76"/>
    <w:rsid w:val="00EB7866"/>
    <w:rsid w:val="00EC799E"/>
    <w:rsid w:val="00EE1703"/>
    <w:rsid w:val="00EE7C84"/>
    <w:rsid w:val="00F3005C"/>
    <w:rsid w:val="00F34D55"/>
    <w:rsid w:val="00F46C61"/>
    <w:rsid w:val="00F93515"/>
    <w:rsid w:val="00F93646"/>
    <w:rsid w:val="00FB346A"/>
    <w:rsid w:val="00FC3726"/>
    <w:rsid w:val="00FD6656"/>
    <w:rsid w:val="3E5255C3"/>
    <w:rsid w:val="7889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56EBF"/>
  <w15:docId w15:val="{92CC9418-4245-46C2-AC95-DD2577AF0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Calibri" w:eastAsia="Calibri" w:hAnsi="Calibri" w:cs="Times New Roman"/>
    </w:rPr>
  </w:style>
  <w:style w:type="paragraph" w:customStyle="1" w:styleId="CM41">
    <w:name w:val="CM41"/>
    <w:basedOn w:val="Normalny"/>
    <w:next w:val="Normalny"/>
    <w:pPr>
      <w:widowControl w:val="0"/>
      <w:autoSpaceDE w:val="0"/>
      <w:autoSpaceDN w:val="0"/>
      <w:adjustRightInd w:val="0"/>
      <w:spacing w:after="26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maz_wyliczenie,opis dzialania,K-P_odwolanie,A_wyliczenie,Akapit z listą5,Akapit z listą51,Ryzyko,Eko punkty,podpunkt,Normalny2,Wypunktowanie"/>
    <w:basedOn w:val="Normalny"/>
    <w:link w:val="AkapitzlistZnak"/>
    <w:uiPriority w:val="34"/>
    <w:qFormat/>
    <w:pPr>
      <w:spacing w:before="60" w:after="60" w:line="269" w:lineRule="auto"/>
      <w:ind w:left="720"/>
      <w:contextualSpacing/>
    </w:pPr>
    <w:rPr>
      <w:rFonts w:ascii="Cambria" w:hAnsi="Cambria"/>
      <w:sz w:val="20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,Eko punkty Znak,podpunkt Znak,Normalny2 Znak,Wypunktowanie Znak"/>
    <w:link w:val="Akapitzlist"/>
    <w:uiPriority w:val="34"/>
    <w:qFormat/>
    <w:locked/>
    <w:rPr>
      <w:rFonts w:ascii="Cambria" w:eastAsia="Calibri" w:hAnsi="Cambria" w:cs="Times New Roman"/>
      <w:sz w:val="20"/>
      <w:szCs w:val="20"/>
      <w:lang w:eastAsia="pl-PL"/>
    </w:rPr>
  </w:style>
  <w:style w:type="paragraph" w:customStyle="1" w:styleId="CM30">
    <w:name w:val="CM30"/>
    <w:basedOn w:val="Normalny"/>
    <w:next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aliases w:val="Podrozdział,Tekst przypisu, Znak, Znak Znak Znak,Footnote,Podrozdzia3,Znak2"/>
    <w:basedOn w:val="Normalny"/>
    <w:link w:val="TekstprzypisudolnegoZnak"/>
    <w:uiPriority w:val="99"/>
    <w:unhideWhenUsed/>
    <w:qFormat/>
    <w:rsid w:val="00845B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uiPriority w:val="99"/>
    <w:qFormat/>
    <w:rsid w:val="00845B04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qFormat/>
    <w:rsid w:val="00845B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4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589D5AE21FD43BF086EE98A810FB5" ma:contentTypeVersion="14" ma:contentTypeDescription="Utwórz nowy dokument." ma:contentTypeScope="" ma:versionID="0978e83b175eed09588ea7586d1ea010">
  <xsd:schema xmlns:xsd="http://www.w3.org/2001/XMLSchema" xmlns:xs="http://www.w3.org/2001/XMLSchema" xmlns:p="http://schemas.microsoft.com/office/2006/metadata/properties" xmlns:ns2="f962a796-ca4f-47e1-9a68-ab6bbcf90fd0" xmlns:ns3="d5fe1683-8f4c-464d-8133-312ed7f30c84" targetNamespace="http://schemas.microsoft.com/office/2006/metadata/properties" ma:root="true" ma:fieldsID="4dc9869fd58209479b91b0fc5cbac7cd" ns2:_="" ns3:_="">
    <xsd:import namespace="f962a796-ca4f-47e1-9a68-ab6bbcf90fd0"/>
    <xsd:import namespace="d5fe1683-8f4c-464d-8133-312ed7f30c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2a796-ca4f-47e1-9a68-ab6bbcf90f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a2592d8-8b06-48ba-b564-a561e4a3f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fe1683-8f4c-464d-8133-312ed7f30c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82d76c-a29c-4e2e-835b-47371a036867}" ma:internalName="TaxCatchAll" ma:showField="CatchAllData" ma:web="d5fe1683-8f4c-464d-8133-312ed7f3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fe1683-8f4c-464d-8133-312ed7f30c84" xsi:nil="true"/>
    <lcf76f155ced4ddcb4097134ff3c332f xmlns="f962a796-ca4f-47e1-9a68-ab6bbcf90f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6AC23E-11B1-48AA-BFBE-873C7EE868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7D780C-EC55-47EC-BF76-877941488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62a796-ca4f-47e1-9a68-ab6bbcf90fd0"/>
    <ds:schemaRef ds:uri="d5fe1683-8f4c-464d-8133-312ed7f3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EB94C8-12A9-46B7-8410-01AAEA540118}">
  <ds:schemaRefs>
    <ds:schemaRef ds:uri="http://schemas.microsoft.com/office/2006/metadata/properties"/>
    <ds:schemaRef ds:uri="http://schemas.microsoft.com/office/infopath/2007/PartnerControls"/>
    <ds:schemaRef ds:uri="d5fe1683-8f4c-464d-8133-312ed7f30c84"/>
    <ds:schemaRef ds:uri="f962a796-ca4f-47e1-9a68-ab6bbcf90f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Mroczkowska</dc:creator>
  <cp:lastModifiedBy>Joanna Hynek</cp:lastModifiedBy>
  <cp:revision>21</cp:revision>
  <dcterms:created xsi:type="dcterms:W3CDTF">2025-08-10T09:06:00Z</dcterms:created>
  <dcterms:modified xsi:type="dcterms:W3CDTF">2026-03-25T13:56:00Z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1045-12.2.0.16909</vt:lpwstr>
  </property>
  <property fmtid="{D5CDD505-2E9C-101B-9397-08002B2CF9AE}" pid="3" name="ICV">
    <vt:lpwstr>33151E38B55B42F8B051F4B9913B865D_13</vt:lpwstr>
  </property>
  <property fmtid="{D5CDD505-2E9C-101B-9397-08002B2CF9AE}" pid="4" name="ContentTypeId">
    <vt:lpwstr>0x010100DEE589D5AE21FD43BF086EE98A810FB5</vt:lpwstr>
  </property>
  <property fmtid="{D5CDD505-2E9C-101B-9397-08002B2CF9AE}" pid="5" name="MediaServiceImageTags">
    <vt:lpwstr/>
  </property>
</Properties>
</file>